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8C" w:rsidRPr="0064208C" w:rsidRDefault="0064208C" w:rsidP="0064208C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bookmarkEnd w:id="0"/>
      <w:r w:rsidRPr="0064208C">
        <w:rPr>
          <w:rFonts w:asciiTheme="minorEastAsia" w:hAnsiTheme="minorEastAsia" w:hint="eastAsia"/>
          <w:b/>
          <w:sz w:val="32"/>
          <w:szCs w:val="32"/>
        </w:rPr>
        <w:t>所内转账ARP填写流程</w:t>
      </w:r>
    </w:p>
    <w:p w:rsidR="0064208C" w:rsidRP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</w:p>
    <w:p w:rsidR="0064208C" w:rsidRPr="0064208C" w:rsidRDefault="0064208C" w:rsidP="0064208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4208C">
        <w:rPr>
          <w:rFonts w:asciiTheme="minorEastAsia" w:hAnsiTheme="minorEastAsia" w:hint="eastAsia"/>
          <w:sz w:val="28"/>
          <w:szCs w:val="28"/>
        </w:rPr>
        <w:t>各位老师，因理解错误，所内转账单据误通知填入收入管理模块，现更正为</w:t>
      </w:r>
      <w:r w:rsidRPr="0064208C">
        <w:rPr>
          <w:rFonts w:asciiTheme="minorEastAsia" w:hAnsiTheme="minorEastAsia" w:hint="eastAsia"/>
          <w:b/>
          <w:sz w:val="28"/>
          <w:szCs w:val="28"/>
        </w:rPr>
        <w:t>费用分摊模块</w:t>
      </w:r>
      <w:r w:rsidRPr="0064208C">
        <w:rPr>
          <w:rFonts w:asciiTheme="minorEastAsia" w:hAnsiTheme="minorEastAsia" w:hint="eastAsia"/>
          <w:sz w:val="28"/>
          <w:szCs w:val="28"/>
        </w:rPr>
        <w:t>，具体填写步骤如下：</w:t>
      </w:r>
    </w:p>
    <w:p w:rsid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  <w:r w:rsidRPr="0064208C">
        <w:rPr>
          <w:rFonts w:asciiTheme="minorEastAsia" w:hAnsiTheme="minorEastAsia" w:hint="eastAsia"/>
          <w:sz w:val="28"/>
          <w:szCs w:val="28"/>
        </w:rPr>
        <w:t>1.“转出部门操作人”在“综合财务”-“费用分摊”中填写“我的一般费用分摊”单据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64208C">
        <w:rPr>
          <w:rFonts w:asciiTheme="minorEastAsia" w:hAnsiTheme="minorEastAsia" w:hint="eastAsia"/>
          <w:sz w:val="28"/>
          <w:szCs w:val="28"/>
        </w:rPr>
        <w:t>填写时请选择“转入部门”及“转入部门操作人”，填好后提交单据，系统将自动转给“转入部门操作人”审核。</w:t>
      </w:r>
    </w:p>
    <w:p w:rsidR="0064208C" w:rsidRP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</w:p>
    <w:p w:rsid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  <w:r w:rsidRPr="0064208C">
        <w:rPr>
          <w:rFonts w:asciiTheme="minorEastAsia" w:hAnsiTheme="minorEastAsia" w:hint="eastAsia"/>
          <w:sz w:val="28"/>
          <w:szCs w:val="28"/>
        </w:rPr>
        <w:t>2.“转入部门操作人”在ARP首页点击“综合财务待办”- “分摊待办”编辑该单据，填写转入核算账户并点击右上角 “审核”提交单据。</w:t>
      </w:r>
    </w:p>
    <w:p w:rsidR="0064208C" w:rsidRP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</w:p>
    <w:p w:rsid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  <w:r w:rsidRPr="0064208C">
        <w:rPr>
          <w:rFonts w:asciiTheme="minorEastAsia" w:hAnsiTheme="minorEastAsia" w:hint="eastAsia"/>
          <w:sz w:val="28"/>
          <w:szCs w:val="28"/>
        </w:rPr>
        <w:t>3.“转出部门操作人”再次进入“我的一般费用分摊”-“审核中”打印单据，粘贴相应附件递交财务。</w:t>
      </w:r>
    </w:p>
    <w:p w:rsidR="0064208C" w:rsidRPr="0064208C" w:rsidRDefault="0064208C" w:rsidP="0064208C">
      <w:pPr>
        <w:rPr>
          <w:rFonts w:asciiTheme="minorEastAsia" w:hAnsiTheme="minorEastAsia" w:hint="eastAsia"/>
          <w:sz w:val="28"/>
          <w:szCs w:val="28"/>
        </w:rPr>
      </w:pPr>
    </w:p>
    <w:p w:rsidR="003C4723" w:rsidRPr="0064208C" w:rsidRDefault="0064208C" w:rsidP="0064208C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64208C">
        <w:rPr>
          <w:rFonts w:asciiTheme="minorEastAsia" w:hAnsiTheme="minorEastAsia" w:hint="eastAsia"/>
          <w:sz w:val="28"/>
          <w:szCs w:val="28"/>
        </w:rPr>
        <w:t>已在“我的经费认领”中填写所内转账的单据，我们将统一驳回。请各位老师在“我的一般费用分摊”中重新填写，感谢配合！</w:t>
      </w:r>
    </w:p>
    <w:sectPr w:rsidR="003C4723" w:rsidRPr="0064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C2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26C2"/>
    <w:rsid w:val="000B5A15"/>
    <w:rsid w:val="000B669E"/>
    <w:rsid w:val="000C488A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C78"/>
    <w:rsid w:val="001708CD"/>
    <w:rsid w:val="00173536"/>
    <w:rsid w:val="00175AC6"/>
    <w:rsid w:val="00184C4F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1D6D"/>
    <w:rsid w:val="004D5EEF"/>
    <w:rsid w:val="004D6541"/>
    <w:rsid w:val="004E04C4"/>
    <w:rsid w:val="004E1626"/>
    <w:rsid w:val="004E55D8"/>
    <w:rsid w:val="004E637F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208C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36E57"/>
    <w:rsid w:val="00837819"/>
    <w:rsid w:val="008431D0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73BBF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C0C"/>
    <w:rsid w:val="00F05EDA"/>
    <w:rsid w:val="00F0774A"/>
    <w:rsid w:val="00F155DD"/>
    <w:rsid w:val="00F16D26"/>
    <w:rsid w:val="00F21EC4"/>
    <w:rsid w:val="00F22973"/>
    <w:rsid w:val="00F315F2"/>
    <w:rsid w:val="00F41A55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2019-11-14T06:21:00Z</dcterms:created>
  <dcterms:modified xsi:type="dcterms:W3CDTF">2019-11-14T06:24:00Z</dcterms:modified>
</cp:coreProperties>
</file>