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85CE" w14:textId="77777777" w:rsidR="00945867" w:rsidRPr="00754484" w:rsidRDefault="00754484">
      <w:pPr>
        <w:rPr>
          <w:rFonts w:ascii="仿宋" w:eastAsia="仿宋" w:hAnsi="仿宋"/>
          <w:sz w:val="32"/>
        </w:rPr>
      </w:pPr>
      <w:r w:rsidRPr="00754484">
        <w:rPr>
          <w:rFonts w:ascii="仿宋" w:eastAsia="仿宋" w:hAnsi="仿宋" w:hint="eastAsia"/>
          <w:sz w:val="32"/>
        </w:rPr>
        <w:t>附件</w:t>
      </w:r>
      <w:r w:rsidR="00217024">
        <w:rPr>
          <w:rFonts w:ascii="仿宋" w:eastAsia="仿宋" w:hAnsi="仿宋" w:hint="eastAsia"/>
          <w:sz w:val="32"/>
        </w:rPr>
        <w:t>2</w:t>
      </w:r>
    </w:p>
    <w:p w14:paraId="033F251A" w14:textId="4377CC3D" w:rsidR="00754484" w:rsidRPr="00B01BF1" w:rsidRDefault="00E673EE" w:rsidP="00754484">
      <w:pPr>
        <w:adjustRightInd w:val="0"/>
        <w:snapToGrid w:val="0"/>
        <w:spacing w:after="240" w:line="360" w:lineRule="auto"/>
        <w:jc w:val="center"/>
        <w:rPr>
          <w:rFonts w:asciiTheme="minorEastAsia" w:hAnsiTheme="minorEastAsia" w:cs="Times New Roman"/>
          <w:b/>
          <w:sz w:val="44"/>
          <w:szCs w:val="32"/>
        </w:rPr>
      </w:pPr>
      <w:r w:rsidRPr="00E673EE">
        <w:rPr>
          <w:rFonts w:asciiTheme="minorEastAsia" w:hAnsiTheme="minorEastAsia" w:cs="Times New Roman" w:hint="eastAsia"/>
          <w:b/>
          <w:sz w:val="44"/>
          <w:szCs w:val="32"/>
        </w:rPr>
        <w:t>考核情况、要求与结果对照表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9"/>
        <w:gridCol w:w="3827"/>
        <w:gridCol w:w="3833"/>
      </w:tblGrid>
      <w:tr w:rsidR="0019632D" w:rsidRPr="00015BC8" w14:paraId="6882817C" w14:textId="77777777" w:rsidTr="00E2551D">
        <w:trPr>
          <w:cantSplit/>
          <w:trHeight w:val="673"/>
          <w:jc w:val="center"/>
        </w:trPr>
        <w:tc>
          <w:tcPr>
            <w:tcW w:w="851" w:type="dxa"/>
            <w:vAlign w:val="center"/>
          </w:tcPr>
          <w:p w14:paraId="287F1443" w14:textId="77777777" w:rsidR="0019632D" w:rsidRPr="00015BC8" w:rsidRDefault="0019632D" w:rsidP="00834CC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015BC8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99" w:type="dxa"/>
            <w:vAlign w:val="center"/>
          </w:tcPr>
          <w:p w14:paraId="64BDD3BD" w14:textId="5619B73C" w:rsidR="0019632D" w:rsidRPr="00015BC8" w:rsidRDefault="0019632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E392290" w14:textId="08AA05FD" w:rsidR="0019632D" w:rsidRPr="00015BC8" w:rsidRDefault="00A132D5" w:rsidP="00834CC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14:paraId="60EFBF15" w14:textId="77777777" w:rsidR="0019632D" w:rsidRPr="00015BC8" w:rsidRDefault="0019632D" w:rsidP="00834CCE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015BC8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考核要求和结果</w:t>
            </w:r>
          </w:p>
        </w:tc>
      </w:tr>
      <w:tr w:rsidR="00F95B35" w:rsidRPr="00015BC8" w14:paraId="4797DB41" w14:textId="77777777" w:rsidTr="00E56C3C">
        <w:trPr>
          <w:cantSplit/>
          <w:trHeight w:val="710"/>
          <w:jc w:val="center"/>
        </w:trPr>
        <w:tc>
          <w:tcPr>
            <w:tcW w:w="851" w:type="dxa"/>
            <w:vMerge w:val="restart"/>
            <w:vAlign w:val="center"/>
          </w:tcPr>
          <w:p w14:paraId="71AE71B9" w14:textId="77777777" w:rsidR="00F95B35" w:rsidRPr="00015BC8" w:rsidRDefault="00F95B35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教学</w:t>
            </w:r>
          </w:p>
          <w:p w14:paraId="4C4DB3D4" w14:textId="77777777" w:rsidR="00F95B35" w:rsidRPr="00015BC8" w:rsidRDefault="00F95B35" w:rsidP="00834CCE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工作</w:t>
            </w:r>
          </w:p>
        </w:tc>
        <w:tc>
          <w:tcPr>
            <w:tcW w:w="799" w:type="dxa"/>
            <w:vAlign w:val="center"/>
          </w:tcPr>
          <w:p w14:paraId="447698BE" w14:textId="68E4AC6D" w:rsidR="00F95B35" w:rsidRPr="0019632D" w:rsidRDefault="00F95B35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F89BF6" w14:textId="7DB47A5F" w:rsidR="00F95B35" w:rsidRPr="00015BC8" w:rsidRDefault="00F95B35" w:rsidP="00ED2CC0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坚持立德树人，</w:t>
            </w:r>
            <w:r w:rsidRPr="0019632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教学理念先进，善于运用现代教学技术方法，积极探索课程建设与教学改革，注重课程思政建设和应用研究，教学效果突出，</w:t>
            </w:r>
            <w:r w:rsidRPr="00E2551D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并满足教学工作量要求</w:t>
            </w:r>
            <w:r w:rsidRPr="0019632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岗位</w:t>
            </w:r>
            <w:r w:rsidRPr="0019632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B84254D" w14:textId="12F58F84" w:rsidR="00F95B35" w:rsidRPr="00015BC8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可给予</w:t>
            </w:r>
            <w:r w:rsidRPr="002A036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教学单项考核“优秀”</w:t>
            </w:r>
          </w:p>
        </w:tc>
      </w:tr>
      <w:tr w:rsidR="00F95B35" w:rsidRPr="00015BC8" w14:paraId="77FEA0BF" w14:textId="77777777" w:rsidTr="00E56C3C">
        <w:trPr>
          <w:cantSplit/>
          <w:trHeight w:val="710"/>
          <w:jc w:val="center"/>
        </w:trPr>
        <w:tc>
          <w:tcPr>
            <w:tcW w:w="851" w:type="dxa"/>
            <w:vMerge/>
            <w:vAlign w:val="center"/>
          </w:tcPr>
          <w:p w14:paraId="27C33630" w14:textId="77777777" w:rsidR="00F95B35" w:rsidRPr="00015BC8" w:rsidRDefault="00F95B35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5521D5E4" w14:textId="7156327B" w:rsidR="00F95B35" w:rsidRPr="00204322" w:rsidRDefault="00F95B35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C03EFF" w14:textId="14CE9B20" w:rsidR="00F95B35" w:rsidRPr="00015BC8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0432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首席教授所承担的课程实际授课学时</w:t>
            </w:r>
            <w:r w:rsidRPr="002F415C">
              <w:rPr>
                <w:rFonts w:ascii="Times New Roman" w:eastAsia="仿宋" w:hAnsi="Times New Roman" w:cs="Times New Roman" w:hint="eastAsia"/>
                <w:b/>
                <w:bCs/>
                <w:kern w:val="0"/>
                <w:szCs w:val="21"/>
              </w:rPr>
              <w:t>均不足其课程总学时数的</w:t>
            </w:r>
            <w:r w:rsidRPr="002F415C">
              <w:rPr>
                <w:rFonts w:ascii="Times New Roman" w:eastAsia="仿宋" w:hAnsi="Times New Roman" w:cs="Times New Roman" w:hint="eastAsia"/>
                <w:b/>
                <w:bCs/>
                <w:kern w:val="0"/>
                <w:szCs w:val="21"/>
              </w:rPr>
              <w:t>1/4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3900AE3" w14:textId="77777777" w:rsidR="00F95B35" w:rsidRPr="00015BC8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0432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教学单项考核不可评为“优秀”</w:t>
            </w:r>
          </w:p>
        </w:tc>
      </w:tr>
      <w:tr w:rsidR="00F95B35" w:rsidRPr="00015BC8" w14:paraId="347EDA0F" w14:textId="77777777" w:rsidTr="00E56C3C">
        <w:trPr>
          <w:cantSplit/>
          <w:trHeight w:val="710"/>
          <w:jc w:val="center"/>
        </w:trPr>
        <w:tc>
          <w:tcPr>
            <w:tcW w:w="851" w:type="dxa"/>
            <w:vMerge/>
            <w:vAlign w:val="center"/>
          </w:tcPr>
          <w:p w14:paraId="7E69AA02" w14:textId="77777777" w:rsidR="00F95B35" w:rsidRPr="00015BC8" w:rsidRDefault="00F95B35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368995EB" w14:textId="1B235417" w:rsidR="00F95B35" w:rsidRPr="00955724" w:rsidRDefault="00F95B35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C334DD" w14:textId="0E177FAC" w:rsidR="00F95B35" w:rsidRPr="00217024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9557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考核期限内，教学督导评价出现“中”或“差”的教师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3BFE9F3" w14:textId="7801D855" w:rsidR="00F95B35" w:rsidRPr="00217024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9557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教学单项考核不可评为</w:t>
            </w:r>
            <w:r w:rsidRPr="00955724">
              <w:rPr>
                <w:rFonts w:ascii="Times New Roman" w:eastAsia="仿宋" w:hAnsi="Times New Roman" w:cs="Times New Roman"/>
                <w:kern w:val="0"/>
                <w:szCs w:val="21"/>
              </w:rPr>
              <w:t>“</w:t>
            </w:r>
            <w:r w:rsidRPr="009557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优秀</w:t>
            </w:r>
            <w:r w:rsidRPr="00955724">
              <w:rPr>
                <w:rFonts w:ascii="Times New Roman" w:eastAsia="仿宋" w:hAnsi="Times New Roman" w:cs="Times New Roman"/>
                <w:kern w:val="0"/>
                <w:szCs w:val="21"/>
              </w:rPr>
              <w:t>”</w:t>
            </w:r>
          </w:p>
        </w:tc>
      </w:tr>
      <w:tr w:rsidR="00F95B35" w:rsidRPr="00015BC8" w14:paraId="1B6C660A" w14:textId="77777777" w:rsidTr="0019632D">
        <w:trPr>
          <w:cantSplit/>
          <w:trHeight w:val="710"/>
          <w:jc w:val="center"/>
        </w:trPr>
        <w:tc>
          <w:tcPr>
            <w:tcW w:w="851" w:type="dxa"/>
            <w:vMerge/>
            <w:vAlign w:val="center"/>
          </w:tcPr>
          <w:p w14:paraId="66620F86" w14:textId="77777777" w:rsidR="00F95B35" w:rsidRPr="00015BC8" w:rsidRDefault="00F95B35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5AFA8316" w14:textId="28935497" w:rsidR="00F95B35" w:rsidRDefault="00F95B35" w:rsidP="0019632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83C30D" w14:textId="4FFCC9FE" w:rsidR="00F95B35" w:rsidRPr="00955724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A31059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考核期限内，教学工作量未达到标准工作量</w:t>
            </w:r>
            <w:r w:rsidR="00C21A0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</w:t>
            </w:r>
            <w:r w:rsidR="00C21A0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 w:rsidR="00C21A08"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  <w:r w:rsidR="00C21A0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学时）</w:t>
            </w:r>
            <w:r w:rsidRPr="00A31059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要求的教师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4DE9E50" w14:textId="35635D10" w:rsidR="00F95B35" w:rsidRPr="00955724" w:rsidRDefault="00F95B35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9557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教学单项考核不可评为</w:t>
            </w:r>
            <w:r w:rsidRPr="00955724">
              <w:rPr>
                <w:rFonts w:ascii="Times New Roman" w:eastAsia="仿宋" w:hAnsi="Times New Roman" w:cs="Times New Roman"/>
                <w:kern w:val="0"/>
                <w:szCs w:val="21"/>
              </w:rPr>
              <w:t>“</w:t>
            </w:r>
            <w:r w:rsidRPr="009557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优秀</w:t>
            </w:r>
            <w:r w:rsidRPr="00955724">
              <w:rPr>
                <w:rFonts w:ascii="Times New Roman" w:eastAsia="仿宋" w:hAnsi="Times New Roman" w:cs="Times New Roman"/>
                <w:kern w:val="0"/>
                <w:szCs w:val="21"/>
              </w:rPr>
              <w:t>”</w:t>
            </w:r>
          </w:p>
        </w:tc>
      </w:tr>
      <w:tr w:rsidR="00F95B35" w:rsidRPr="00015BC8" w14:paraId="6A253B47" w14:textId="77777777" w:rsidTr="00E56C3C">
        <w:trPr>
          <w:cantSplit/>
          <w:trHeight w:val="537"/>
          <w:jc w:val="center"/>
        </w:trPr>
        <w:tc>
          <w:tcPr>
            <w:tcW w:w="851" w:type="dxa"/>
            <w:vMerge/>
            <w:vAlign w:val="center"/>
          </w:tcPr>
          <w:p w14:paraId="01802F92" w14:textId="77777777" w:rsidR="00F95B35" w:rsidRPr="00015BC8" w:rsidRDefault="00F95B35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2C71864D" w14:textId="3FF5ECA1" w:rsidR="00F95B35" w:rsidRPr="00B03036" w:rsidRDefault="00F95B35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96406E" w14:textId="57492732" w:rsidR="00F95B35" w:rsidRPr="00955724" w:rsidRDefault="00F95B35" w:rsidP="002A036D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B03036">
              <w:rPr>
                <w:rFonts w:ascii="Times New Roman" w:eastAsia="仿宋" w:hAnsi="Times New Roman" w:cs="Times New Roman"/>
                <w:kern w:val="0"/>
                <w:szCs w:val="21"/>
              </w:rPr>
              <w:t>课程教学质量考核不合格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3DE81C4" w14:textId="0FC788F3" w:rsidR="00F95B35" w:rsidRPr="00204322" w:rsidRDefault="00146A6A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教学单项考核不合格</w:t>
            </w:r>
            <w:r w:rsidR="00F95B35" w:rsidRPr="00A417E9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，不得继续担任授课教师</w:t>
            </w:r>
          </w:p>
        </w:tc>
      </w:tr>
      <w:tr w:rsidR="00146A6A" w:rsidRPr="00015BC8" w14:paraId="699056AD" w14:textId="77777777" w:rsidTr="00E56C3C">
        <w:trPr>
          <w:cantSplit/>
          <w:trHeight w:val="537"/>
          <w:jc w:val="center"/>
        </w:trPr>
        <w:tc>
          <w:tcPr>
            <w:tcW w:w="851" w:type="dxa"/>
            <w:vMerge/>
            <w:vAlign w:val="center"/>
          </w:tcPr>
          <w:p w14:paraId="3A6D592A" w14:textId="77777777" w:rsidR="00146A6A" w:rsidRPr="00015BC8" w:rsidRDefault="00146A6A" w:rsidP="00834CC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10027468" w14:textId="6E254744" w:rsidR="00146A6A" w:rsidRDefault="0085583A" w:rsidP="0019632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386C95" w14:textId="659AFCCB" w:rsidR="00146A6A" w:rsidRPr="00652E0C" w:rsidRDefault="00146A6A" w:rsidP="002A036D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52E0C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考核期限内，出现教学事故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4AA6FD1" w14:textId="1CAB468C" w:rsidR="00146A6A" w:rsidRPr="00652E0C" w:rsidRDefault="00146A6A" w:rsidP="00834CC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52E0C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教学单项考核不合格</w:t>
            </w:r>
          </w:p>
        </w:tc>
      </w:tr>
      <w:tr w:rsidR="00F95B35" w:rsidRPr="00015BC8" w14:paraId="133D5449" w14:textId="77777777" w:rsidTr="00E56C3C">
        <w:trPr>
          <w:cantSplit/>
          <w:trHeight w:val="461"/>
          <w:jc w:val="center"/>
        </w:trPr>
        <w:tc>
          <w:tcPr>
            <w:tcW w:w="851" w:type="dxa"/>
            <w:vMerge/>
            <w:vAlign w:val="center"/>
          </w:tcPr>
          <w:p w14:paraId="031E11C8" w14:textId="77777777" w:rsidR="00F95B35" w:rsidRPr="00015BC8" w:rsidRDefault="00F95B35" w:rsidP="00E57F5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3F8558D9" w14:textId="5E06FE0B" w:rsidR="00F95B35" w:rsidRDefault="0085583A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9CE918" w14:textId="4883E53E" w:rsidR="00F95B35" w:rsidRPr="00015BC8" w:rsidRDefault="00F95B35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A31059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考核期限内，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未参与</w:t>
            </w:r>
            <w:r w:rsidRPr="000D1BA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本科生或研究生集中教学非讲座类课程授课任务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5A7037B" w14:textId="66EA6540" w:rsidR="00F95B35" w:rsidRPr="00015BC8" w:rsidRDefault="00F95B35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教学单项考核不参评</w:t>
            </w:r>
          </w:p>
        </w:tc>
      </w:tr>
      <w:tr w:rsidR="00C21A08" w:rsidRPr="00015BC8" w14:paraId="21DCE961" w14:textId="77777777" w:rsidTr="00E2551D">
        <w:trPr>
          <w:cantSplit/>
          <w:trHeight w:val="694"/>
          <w:jc w:val="center"/>
        </w:trPr>
        <w:tc>
          <w:tcPr>
            <w:tcW w:w="851" w:type="dxa"/>
            <w:vMerge w:val="restart"/>
            <w:vAlign w:val="center"/>
          </w:tcPr>
          <w:p w14:paraId="5E5D7055" w14:textId="6DDB2282" w:rsidR="00C21A08" w:rsidRPr="00015BC8" w:rsidRDefault="00C21A08" w:rsidP="00C21A08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科研成果署名</w:t>
            </w:r>
          </w:p>
        </w:tc>
        <w:tc>
          <w:tcPr>
            <w:tcW w:w="799" w:type="dxa"/>
            <w:vAlign w:val="center"/>
          </w:tcPr>
          <w:p w14:paraId="41AB5122" w14:textId="2FE927FC" w:rsidR="00C21A08" w:rsidRDefault="00C21A08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54608A" w14:textId="11CF1EBF" w:rsidR="00C21A08" w:rsidRDefault="00C21A08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2022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和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023</w:t>
            </w:r>
            <w:r w:rsidRPr="002E344A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年新遴选聘任的岗位教师本年度科研署名单项考核不做强制要求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4086A26" w14:textId="3B169580" w:rsidR="00C21A08" w:rsidRPr="00C21A08" w:rsidRDefault="00C21A08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提交了相应科研论著材料的教师可参与院系单项评优；</w:t>
            </w:r>
            <w:r w:rsidRPr="0040031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无相应材料的教师科研署名考核结果暂选“合格”，</w:t>
            </w: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但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需</w:t>
            </w:r>
            <w:r w:rsidRPr="002E344A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院系在“岗位教师年度考核汇总表”中单独标出</w:t>
            </w:r>
          </w:p>
        </w:tc>
      </w:tr>
      <w:tr w:rsidR="00C21A08" w:rsidRPr="00015BC8" w14:paraId="619BD911" w14:textId="77777777" w:rsidTr="00E2551D">
        <w:trPr>
          <w:cantSplit/>
          <w:trHeight w:val="694"/>
          <w:jc w:val="center"/>
        </w:trPr>
        <w:tc>
          <w:tcPr>
            <w:tcW w:w="851" w:type="dxa"/>
            <w:vMerge/>
            <w:vAlign w:val="center"/>
          </w:tcPr>
          <w:p w14:paraId="31601565" w14:textId="718A9DF8" w:rsidR="00C21A08" w:rsidRPr="00015BC8" w:rsidRDefault="00C21A08" w:rsidP="00C21A08">
            <w:pPr>
              <w:widowControl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30FAADC0" w14:textId="441003B2" w:rsidR="00C21A08" w:rsidRPr="00015BC8" w:rsidRDefault="00C21A08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218E2B" w14:textId="205ABB05" w:rsidR="00C21A08" w:rsidRPr="00015BC8" w:rsidRDefault="00C21A08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系统提交了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考核期限内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正式发表的、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教师本人署名国科大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的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科研成果论著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857F696" w14:textId="53C56C55" w:rsidR="00C21A08" w:rsidRPr="00015BC8" w:rsidRDefault="00C21A08" w:rsidP="00E57F5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科研署名考核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合格</w:t>
            </w:r>
          </w:p>
        </w:tc>
      </w:tr>
      <w:tr w:rsidR="00C21A08" w:rsidRPr="00015BC8" w14:paraId="4C3A9A86" w14:textId="77777777" w:rsidTr="0019632D">
        <w:trPr>
          <w:cantSplit/>
          <w:trHeight w:val="694"/>
          <w:jc w:val="center"/>
        </w:trPr>
        <w:tc>
          <w:tcPr>
            <w:tcW w:w="851" w:type="dxa"/>
            <w:vMerge/>
            <w:vAlign w:val="center"/>
          </w:tcPr>
          <w:p w14:paraId="0FBFF2E2" w14:textId="77777777" w:rsidR="00C21A08" w:rsidRPr="00015BC8" w:rsidRDefault="00C21A08" w:rsidP="00896B6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51D5719C" w14:textId="69781268" w:rsidR="00C21A08" w:rsidRPr="00015BC8" w:rsidRDefault="00C21A08" w:rsidP="00896B6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075928" w14:textId="77777777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考核期限内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出版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著作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：</w:t>
            </w:r>
          </w:p>
          <w:p w14:paraId="1DF4493F" w14:textId="77777777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）著作属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“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中国科学院大学研究生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/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本科生教材或教学辅导书系列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”</w:t>
            </w:r>
          </w:p>
          <w:p w14:paraId="04745FA4" w14:textId="3FAAB726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）作者介绍中或著作序言里，涉及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“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作者系中国科学院大学岗位教师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”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的相关内容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F85D49D" w14:textId="13410EAA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两种情况，有其一即可认定为署名国科大的著作（科研署名考核合格）</w:t>
            </w:r>
          </w:p>
        </w:tc>
      </w:tr>
      <w:tr w:rsidR="00C21A08" w:rsidRPr="00015BC8" w14:paraId="27FDA968" w14:textId="77777777" w:rsidTr="00E2551D">
        <w:trPr>
          <w:cantSplit/>
          <w:trHeight w:val="838"/>
          <w:jc w:val="center"/>
        </w:trPr>
        <w:tc>
          <w:tcPr>
            <w:tcW w:w="851" w:type="dxa"/>
            <w:vMerge/>
            <w:vAlign w:val="center"/>
          </w:tcPr>
          <w:p w14:paraId="32E355B1" w14:textId="77777777" w:rsidR="00C21A08" w:rsidRPr="00015BC8" w:rsidRDefault="00C21A08" w:rsidP="00896B6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40728A03" w14:textId="71CCAFEE" w:rsidR="00C21A08" w:rsidRPr="00015BC8" w:rsidRDefault="00C21A08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240ADD" w14:textId="34CB9BA8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A07D3">
              <w:rPr>
                <w:rFonts w:ascii="Times New Roman" w:eastAsia="仿宋" w:hAnsi="Times New Roman" w:cs="Times New Roman"/>
                <w:kern w:val="0"/>
                <w:szCs w:val="21"/>
              </w:rPr>
              <w:t>考核期限内有专利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</w:t>
            </w:r>
            <w:r w:rsidRPr="00E2551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以专利授权时间为准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）</w:t>
            </w:r>
            <w:r w:rsidRPr="00FA07D3">
              <w:rPr>
                <w:rFonts w:ascii="Times New Roman" w:eastAsia="仿宋" w:hAnsi="Times New Roman" w:cs="Times New Roman"/>
                <w:kern w:val="0"/>
                <w:szCs w:val="21"/>
              </w:rPr>
              <w:t>，且署名国科大，并上传了相关证明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2C19855" w14:textId="021F5D84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A07D3">
              <w:rPr>
                <w:rFonts w:ascii="Times New Roman" w:eastAsia="仿宋" w:hAnsi="Times New Roman" w:cs="Times New Roman"/>
                <w:kern w:val="0"/>
                <w:szCs w:val="21"/>
              </w:rPr>
              <w:t>科研署名考核合格</w:t>
            </w:r>
          </w:p>
        </w:tc>
      </w:tr>
      <w:tr w:rsidR="00C21A08" w:rsidRPr="00015BC8" w14:paraId="72D3254E" w14:textId="77777777" w:rsidTr="00E2551D">
        <w:trPr>
          <w:cantSplit/>
          <w:trHeight w:val="838"/>
          <w:jc w:val="center"/>
        </w:trPr>
        <w:tc>
          <w:tcPr>
            <w:tcW w:w="851" w:type="dxa"/>
            <w:vMerge/>
            <w:vAlign w:val="center"/>
          </w:tcPr>
          <w:p w14:paraId="4958BAEB" w14:textId="77777777" w:rsidR="00C21A08" w:rsidRPr="00015BC8" w:rsidRDefault="00C21A08" w:rsidP="00896B62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0593CF5D" w14:textId="61A6E730" w:rsidR="00C21A08" w:rsidRDefault="00C21A08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07B5CA" w14:textId="05255E00" w:rsidR="00C21A08" w:rsidRPr="00015BC8" w:rsidRDefault="00C21A08" w:rsidP="00896B6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考核期限内无科研成果论著发表，且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上传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了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签署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教师本人姓名的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书面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说明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ED60036" w14:textId="134A70C9" w:rsidR="00C21A08" w:rsidRPr="00015BC8" w:rsidRDefault="00C21A0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2B3357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经查实后，科研署名考核</w:t>
            </w:r>
            <w:r w:rsidRPr="002B3357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结果</w:t>
            </w:r>
            <w:r w:rsidRPr="002B3357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选择</w:t>
            </w:r>
            <w:r w:rsidRPr="002B3357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“</w:t>
            </w:r>
            <w:r w:rsidRPr="002B3357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无论著</w:t>
            </w:r>
            <w:r w:rsidRPr="002B3357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”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；核查后与说明不符者，科研署名考核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结果为“不符合要求”</w:t>
            </w:r>
          </w:p>
        </w:tc>
      </w:tr>
      <w:tr w:rsidR="00C21A08" w:rsidRPr="00015BC8" w14:paraId="7B2A67A7" w14:textId="77777777" w:rsidTr="00E2551D">
        <w:trPr>
          <w:cantSplit/>
          <w:trHeight w:val="838"/>
          <w:jc w:val="center"/>
        </w:trPr>
        <w:tc>
          <w:tcPr>
            <w:tcW w:w="851" w:type="dxa"/>
            <w:vMerge/>
            <w:vAlign w:val="center"/>
          </w:tcPr>
          <w:p w14:paraId="294B0DC2" w14:textId="77777777" w:rsidR="00C21A08" w:rsidRPr="00015BC8" w:rsidRDefault="00C21A08" w:rsidP="001F64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5B5D886C" w14:textId="35E80671" w:rsidR="00C21A08" w:rsidRPr="00FA07D3" w:rsidRDefault="00C21A08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5B9F06" w14:textId="74296C8C" w:rsidR="00C21A08" w:rsidRPr="00FA07D3" w:rsidRDefault="00C21A08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考核期限内发表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的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科研成果论著，岗位教师本人均未署名国科大</w:t>
            </w:r>
            <w:r w:rsidR="002B2A9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；或提交的署名论著不在考核期限内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8F070F6" w14:textId="7F43CCCF" w:rsidR="00C21A08" w:rsidRPr="00FA07D3" w:rsidRDefault="00C21A08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科研署名考核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不符合要求</w:t>
            </w:r>
          </w:p>
        </w:tc>
      </w:tr>
      <w:tr w:rsidR="001F640C" w:rsidRPr="00015BC8" w14:paraId="11B55998" w14:textId="77777777" w:rsidTr="00E2551D">
        <w:trPr>
          <w:cantSplit/>
          <w:trHeight w:val="1133"/>
          <w:jc w:val="center"/>
        </w:trPr>
        <w:tc>
          <w:tcPr>
            <w:tcW w:w="851" w:type="dxa"/>
            <w:vMerge w:val="restart"/>
            <w:vAlign w:val="center"/>
          </w:tcPr>
          <w:p w14:paraId="54D9BE53" w14:textId="77777777" w:rsidR="001F640C" w:rsidRPr="00015BC8" w:rsidRDefault="001F640C" w:rsidP="001F64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总体</w:t>
            </w:r>
          </w:p>
          <w:p w14:paraId="40676100" w14:textId="77777777" w:rsidR="001F640C" w:rsidRPr="00015BC8" w:rsidRDefault="001F640C" w:rsidP="001F64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考核</w:t>
            </w:r>
          </w:p>
        </w:tc>
        <w:tc>
          <w:tcPr>
            <w:tcW w:w="799" w:type="dxa"/>
            <w:vAlign w:val="center"/>
          </w:tcPr>
          <w:p w14:paraId="2467104F" w14:textId="214BEDFA" w:rsidR="001F640C" w:rsidRPr="009D1A45" w:rsidRDefault="00E850E4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011796" w14:textId="67152CA1" w:rsidR="001F640C" w:rsidRPr="009D1A45" w:rsidRDefault="001F640C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9D1A45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存在师德失范</w:t>
            </w:r>
            <w:r w:rsidR="00F47FD2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、</w:t>
            </w:r>
            <w:r w:rsidRPr="009D1A45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学术不端问题、</w:t>
            </w:r>
            <w:r w:rsidR="000F63B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严重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教学事故、</w:t>
            </w:r>
            <w:r w:rsidRPr="009D1A45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发表可能会引发负面影响的言论、破坏教学秩序、违反学校规章制度和课堂纪律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9F2C67D" w14:textId="7EA6B9A4" w:rsidR="001F640C" w:rsidRPr="00015BC8" w:rsidRDefault="001F640C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总体考核不合格</w:t>
            </w:r>
            <w:r w:rsidR="004926B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，终止聘任</w:t>
            </w:r>
          </w:p>
        </w:tc>
      </w:tr>
      <w:tr w:rsidR="001F640C" w:rsidRPr="00015BC8" w14:paraId="400254BB" w14:textId="77777777" w:rsidTr="00E2551D">
        <w:trPr>
          <w:cantSplit/>
          <w:trHeight w:val="838"/>
          <w:jc w:val="center"/>
        </w:trPr>
        <w:tc>
          <w:tcPr>
            <w:tcW w:w="851" w:type="dxa"/>
            <w:vMerge/>
            <w:vAlign w:val="center"/>
          </w:tcPr>
          <w:p w14:paraId="753AC7D3" w14:textId="77777777" w:rsidR="001F640C" w:rsidRPr="00015BC8" w:rsidRDefault="001F640C" w:rsidP="001F64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37F24B72" w14:textId="752080E6" w:rsidR="001F640C" w:rsidRPr="00015BC8" w:rsidRDefault="00E850E4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10DEEA" w14:textId="5D68DC07" w:rsidR="001F640C" w:rsidRPr="00015BC8" w:rsidRDefault="00E76BBA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考核期限内，</w:t>
            </w:r>
            <w:r w:rsidR="001F640C"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未参与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课程</w:t>
            </w:r>
            <w:r w:rsidR="001F640C"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教学</w:t>
            </w:r>
            <w:r w:rsidR="001F640C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或</w:t>
            </w:r>
            <w:r w:rsidR="001F640C">
              <w:rPr>
                <w:rFonts w:ascii="Times New Roman" w:eastAsia="仿宋" w:hAnsi="Times New Roman" w:cs="Times New Roman"/>
                <w:kern w:val="0"/>
                <w:szCs w:val="21"/>
              </w:rPr>
              <w:t>教学单项考核不合格</w:t>
            </w:r>
            <w:r w:rsidR="001F640C"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，且科研成果署名</w:t>
            </w:r>
            <w:r w:rsidR="001F640C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不符合要求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1449B31" w14:textId="60AFB210" w:rsidR="001F640C" w:rsidRPr="00015BC8" w:rsidRDefault="001F640C" w:rsidP="001F640C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总体考核不合格</w:t>
            </w:r>
            <w:r w:rsidR="004926B3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，终止聘任</w:t>
            </w:r>
          </w:p>
        </w:tc>
      </w:tr>
      <w:tr w:rsidR="00CD534F" w:rsidRPr="00015BC8" w14:paraId="37954AB7" w14:textId="77777777" w:rsidTr="0019632D">
        <w:trPr>
          <w:cantSplit/>
          <w:trHeight w:val="822"/>
          <w:jc w:val="center"/>
        </w:trPr>
        <w:tc>
          <w:tcPr>
            <w:tcW w:w="851" w:type="dxa"/>
            <w:vMerge w:val="restart"/>
            <w:vAlign w:val="center"/>
          </w:tcPr>
          <w:p w14:paraId="6A59C197" w14:textId="1ACDD130" w:rsidR="00CD534F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其他</w:t>
            </w:r>
          </w:p>
          <w:p w14:paraId="37231705" w14:textId="0B9B75FC" w:rsidR="00CD534F" w:rsidRPr="00015BC8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特殊</w:t>
            </w:r>
          </w:p>
          <w:p w14:paraId="4D286BFE" w14:textId="1064B4FF" w:rsidR="00CD534F" w:rsidRPr="00015BC8" w:rsidRDefault="00CD534F" w:rsidP="00CD534F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情况</w:t>
            </w:r>
          </w:p>
        </w:tc>
        <w:tc>
          <w:tcPr>
            <w:tcW w:w="799" w:type="dxa"/>
            <w:vAlign w:val="center"/>
          </w:tcPr>
          <w:p w14:paraId="22C3D28E" w14:textId="2A906C6B" w:rsidR="00CD534F" w:rsidRPr="000E2D3D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715EE9" w14:textId="10940E61" w:rsidR="00CD534F" w:rsidRPr="000E2D3D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连续两年科研成果署名单项考核不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符合要求</w:t>
            </w: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或无任何科研论著发表，且</w:t>
            </w: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202</w:t>
            </w:r>
            <w:r w:rsidR="00C21A08">
              <w:rPr>
                <w:rFonts w:ascii="Times New Roman" w:eastAsia="仿宋" w:hAnsi="Times New Roman" w:cs="Times New Roman"/>
                <w:kern w:val="0"/>
                <w:szCs w:val="21"/>
              </w:rPr>
              <w:t>3</w:t>
            </w: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-202</w:t>
            </w:r>
            <w:r w:rsidR="00C21A08">
              <w:rPr>
                <w:rFonts w:ascii="Times New Roman" w:eastAsia="仿宋" w:hAnsi="Times New Roman" w:cs="Times New Roman"/>
                <w:kern w:val="0"/>
                <w:szCs w:val="21"/>
              </w:rPr>
              <w:t>4</w:t>
            </w: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学年</w:t>
            </w:r>
            <w:r w:rsidRPr="000E2D3D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不</w:t>
            </w:r>
            <w:r w:rsidRPr="000E2D3D">
              <w:rPr>
                <w:rFonts w:ascii="Times New Roman" w:eastAsia="仿宋" w:hAnsi="Times New Roman" w:cs="Times New Roman"/>
                <w:kern w:val="0"/>
                <w:szCs w:val="21"/>
              </w:rPr>
              <w:t>参与课程教学的岗位教师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152FBDF" w14:textId="387D1137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终止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聘任</w:t>
            </w:r>
          </w:p>
        </w:tc>
      </w:tr>
      <w:tr w:rsidR="00CD534F" w:rsidRPr="00015BC8" w14:paraId="4A7C73AF" w14:textId="77777777" w:rsidTr="0019632D">
        <w:trPr>
          <w:cantSplit/>
          <w:trHeight w:val="822"/>
          <w:jc w:val="center"/>
        </w:trPr>
        <w:tc>
          <w:tcPr>
            <w:tcW w:w="851" w:type="dxa"/>
            <w:vMerge/>
            <w:vAlign w:val="center"/>
          </w:tcPr>
          <w:p w14:paraId="3056D03C" w14:textId="77777777" w:rsidR="00CD534F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0D7F5F79" w14:textId="54BB9A52" w:rsidR="00CD534F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7E57FB" w14:textId="551E615E" w:rsidR="00CD534F" w:rsidRPr="00E2551D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  <w:highlight w:val="yellow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未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按期接受考核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022CC7" w14:textId="098A2F04" w:rsidR="00CD534F" w:rsidRPr="00E2551D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  <w:highlight w:val="yellow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终止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聘任</w:t>
            </w:r>
          </w:p>
        </w:tc>
      </w:tr>
      <w:tr w:rsidR="00CD534F" w:rsidRPr="00015BC8" w14:paraId="0C95ABAD" w14:textId="77777777" w:rsidTr="00A04446">
        <w:trPr>
          <w:cantSplit/>
          <w:trHeight w:val="822"/>
          <w:jc w:val="center"/>
        </w:trPr>
        <w:tc>
          <w:tcPr>
            <w:tcW w:w="851" w:type="dxa"/>
            <w:vMerge/>
            <w:vAlign w:val="center"/>
          </w:tcPr>
          <w:p w14:paraId="6FDDC82E" w14:textId="66551D81" w:rsidR="00CD534F" w:rsidRPr="00015BC8" w:rsidRDefault="00CD534F" w:rsidP="00CD534F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28125C0C" w14:textId="7001AC36" w:rsidR="00CD534F" w:rsidRPr="000E2D3D" w:rsidRDefault="00CD534F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557D1B" w14:textId="4E4B484B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因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个人原因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自愿退出岗位教师队伍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CAD39F8" w14:textId="4A924B45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终止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聘任</w:t>
            </w:r>
          </w:p>
        </w:tc>
      </w:tr>
      <w:tr w:rsidR="00CD534F" w:rsidRPr="00015BC8" w14:paraId="482444AE" w14:textId="77777777" w:rsidTr="00A04446">
        <w:trPr>
          <w:cantSplit/>
          <w:trHeight w:val="600"/>
          <w:jc w:val="center"/>
        </w:trPr>
        <w:tc>
          <w:tcPr>
            <w:tcW w:w="851" w:type="dxa"/>
            <w:vMerge/>
            <w:vAlign w:val="center"/>
          </w:tcPr>
          <w:p w14:paraId="31F2492D" w14:textId="1645B9CC" w:rsidR="00CD534F" w:rsidRPr="00015BC8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43C5C72F" w14:textId="63F83C2F" w:rsidR="00CD534F" w:rsidRPr="00015BC8" w:rsidRDefault="00CD534F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EE1432" w14:textId="65CCF667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已退休的岗位教师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6899BA0" w14:textId="3F43639C" w:rsidR="00CD534F" w:rsidRPr="00015BC8" w:rsidRDefault="00C21A08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自愿</w:t>
            </w:r>
            <w:r w:rsidR="00CD534F"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接受考核，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参加考核的退休岗位教师可参与院系单项评优，</w:t>
            </w:r>
            <w:r w:rsidR="00CD534F">
              <w:rPr>
                <w:rFonts w:ascii="Times New Roman" w:eastAsia="仿宋" w:hAnsi="Times New Roman" w:cs="Times New Roman"/>
                <w:kern w:val="0"/>
                <w:szCs w:val="21"/>
              </w:rPr>
              <w:t>考核后终止聘任</w:t>
            </w:r>
            <w:r w:rsidR="00CD534F"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（自</w:t>
            </w:r>
            <w:r w:rsidR="00CD534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退休</w:t>
            </w:r>
            <w:r w:rsidR="00CD534F"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之日起停发津贴</w:t>
            </w:r>
            <w:r w:rsidR="00CD534F"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CD534F" w:rsidRPr="00015BC8" w14:paraId="3900CF66" w14:textId="77777777" w:rsidTr="00A04446">
        <w:trPr>
          <w:cantSplit/>
          <w:trHeight w:val="551"/>
          <w:jc w:val="center"/>
        </w:trPr>
        <w:tc>
          <w:tcPr>
            <w:tcW w:w="851" w:type="dxa"/>
            <w:vMerge/>
            <w:vAlign w:val="center"/>
          </w:tcPr>
          <w:p w14:paraId="326BB535" w14:textId="77777777" w:rsidR="00CD534F" w:rsidRPr="00015BC8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173F83A6" w14:textId="0D1F7564" w:rsidR="00CD534F" w:rsidRPr="00015BC8" w:rsidRDefault="00CD534F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137E9B" w14:textId="3784DE23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调离科学院系统的岗位教师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BECDDAC" w14:textId="6F49B89A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无需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考核，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终止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聘任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（自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调离之日起停发津贴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CD534F" w:rsidRPr="00015BC8" w14:paraId="2E72FABC" w14:textId="77777777" w:rsidTr="00A04446">
        <w:trPr>
          <w:cantSplit/>
          <w:trHeight w:val="700"/>
          <w:jc w:val="center"/>
        </w:trPr>
        <w:tc>
          <w:tcPr>
            <w:tcW w:w="851" w:type="dxa"/>
            <w:vMerge/>
            <w:vAlign w:val="center"/>
          </w:tcPr>
          <w:p w14:paraId="6F215392" w14:textId="77777777" w:rsidR="00CD534F" w:rsidRPr="00015BC8" w:rsidRDefault="00CD534F" w:rsidP="00CD534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709C2545" w14:textId="77B1B360" w:rsidR="00CD534F" w:rsidRPr="00015BC8" w:rsidRDefault="00CD534F" w:rsidP="00E2551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8FE7DF" w14:textId="7A3BEDF1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从研究所调入国科大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校部，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或进入学校长聘体系的岗位教师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7BF3C23" w14:textId="1F0A508D" w:rsidR="00CD534F" w:rsidRPr="00015BC8" w:rsidRDefault="00CD534F" w:rsidP="00CD534F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正常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接受考核，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考核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后终止聘任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（自进入学校</w:t>
            </w:r>
            <w:r w:rsidRPr="00015BC8">
              <w:rPr>
                <w:rFonts w:ascii="Times New Roman" w:eastAsia="仿宋" w:hAnsi="Times New Roman" w:cs="Times New Roman"/>
                <w:kern w:val="0"/>
                <w:szCs w:val="21"/>
              </w:rPr>
              <w:t>之日起停发津贴</w:t>
            </w:r>
            <w:r w:rsidRPr="00015BC8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）</w:t>
            </w:r>
          </w:p>
        </w:tc>
      </w:tr>
    </w:tbl>
    <w:p w14:paraId="5C4BBDCC" w14:textId="77777777" w:rsidR="00CF5DE5" w:rsidRDefault="00CF5DE5" w:rsidP="00E2551D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p w14:paraId="64AAAACE" w14:textId="747A1643" w:rsidR="00754484" w:rsidRPr="00E2551D" w:rsidRDefault="00E931DC" w:rsidP="00E2551D">
      <w:pPr>
        <w:adjustRightInd w:val="0"/>
        <w:snapToGrid w:val="0"/>
        <w:spacing w:after="100" w:afterAutospacing="1" w:line="360" w:lineRule="auto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注</w:t>
      </w:r>
      <w:r w:rsidR="00CF5DE5" w:rsidRPr="00E2551D">
        <w:rPr>
          <w:rFonts w:ascii="Times New Roman" w:eastAsia="仿宋" w:hAnsi="Times New Roman" w:cs="Times New Roman" w:hint="eastAsia"/>
          <w:kern w:val="0"/>
          <w:sz w:val="28"/>
          <w:szCs w:val="28"/>
        </w:rPr>
        <w:t>：以上“</w:t>
      </w:r>
      <w:r w:rsidR="00CF5DE5" w:rsidRPr="00115316">
        <w:rPr>
          <w:rFonts w:ascii="Times New Roman" w:eastAsia="仿宋" w:hAnsi="Times New Roman" w:cs="Times New Roman" w:hint="eastAsia"/>
          <w:kern w:val="0"/>
          <w:sz w:val="28"/>
          <w:szCs w:val="28"/>
        </w:rPr>
        <w:t>（课程）</w:t>
      </w:r>
      <w:r w:rsidR="00CF5DE5" w:rsidRPr="00E2551D">
        <w:rPr>
          <w:rFonts w:ascii="Times New Roman" w:eastAsia="仿宋" w:hAnsi="Times New Roman" w:cs="Times New Roman" w:hint="eastAsia"/>
          <w:kern w:val="0"/>
          <w:sz w:val="28"/>
          <w:szCs w:val="28"/>
        </w:rPr>
        <w:t>教学”均指本科生或研究生集中教学非讲座类课程授课</w:t>
      </w:r>
      <w:r w:rsidR="00CF5DE5" w:rsidRPr="00115316">
        <w:rPr>
          <w:rFonts w:ascii="Times New Roman" w:eastAsia="仿宋" w:hAnsi="Times New Roman" w:cs="Times New Roman" w:hint="eastAsia"/>
          <w:kern w:val="0"/>
          <w:sz w:val="28"/>
          <w:szCs w:val="28"/>
        </w:rPr>
        <w:t>。</w:t>
      </w:r>
    </w:p>
    <w:sectPr w:rsidR="00754484" w:rsidRPr="00E255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09B2" w14:textId="77777777" w:rsidR="00024C35" w:rsidRDefault="00024C35" w:rsidP="00754484">
      <w:r>
        <w:separator/>
      </w:r>
    </w:p>
  </w:endnote>
  <w:endnote w:type="continuationSeparator" w:id="0">
    <w:p w14:paraId="2188BAF3" w14:textId="77777777" w:rsidR="00024C35" w:rsidRDefault="00024C35" w:rsidP="0075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332788"/>
      <w:docPartObj>
        <w:docPartGallery w:val="Page Numbers (Bottom of Page)"/>
        <w:docPartUnique/>
      </w:docPartObj>
    </w:sdtPr>
    <w:sdtContent>
      <w:p w14:paraId="59BDAFC3" w14:textId="48AD1C59" w:rsidR="008664D9" w:rsidRDefault="008664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CC35A7" w14:textId="77777777" w:rsidR="008664D9" w:rsidRDefault="00866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0712" w14:textId="77777777" w:rsidR="00024C35" w:rsidRDefault="00024C35" w:rsidP="00754484">
      <w:r>
        <w:separator/>
      </w:r>
    </w:p>
  </w:footnote>
  <w:footnote w:type="continuationSeparator" w:id="0">
    <w:p w14:paraId="12E74813" w14:textId="77777777" w:rsidR="00024C35" w:rsidRDefault="00024C35" w:rsidP="0075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1D"/>
    <w:rsid w:val="00024C35"/>
    <w:rsid w:val="00090DEB"/>
    <w:rsid w:val="00092A5B"/>
    <w:rsid w:val="000A7986"/>
    <w:rsid w:val="000C6293"/>
    <w:rsid w:val="000D3E12"/>
    <w:rsid w:val="000E2D3D"/>
    <w:rsid w:val="000E7045"/>
    <w:rsid w:val="000F63BF"/>
    <w:rsid w:val="00115316"/>
    <w:rsid w:val="00135D49"/>
    <w:rsid w:val="00146A6A"/>
    <w:rsid w:val="0019632D"/>
    <w:rsid w:val="001A149B"/>
    <w:rsid w:val="001C715E"/>
    <w:rsid w:val="001D6F5F"/>
    <w:rsid w:val="001F640C"/>
    <w:rsid w:val="0021676D"/>
    <w:rsid w:val="00217024"/>
    <w:rsid w:val="0027163E"/>
    <w:rsid w:val="002A036D"/>
    <w:rsid w:val="002B2A9B"/>
    <w:rsid w:val="002B3357"/>
    <w:rsid w:val="002C0323"/>
    <w:rsid w:val="002F415C"/>
    <w:rsid w:val="00311189"/>
    <w:rsid w:val="003675E5"/>
    <w:rsid w:val="003C372F"/>
    <w:rsid w:val="0040031E"/>
    <w:rsid w:val="0045452D"/>
    <w:rsid w:val="0046733C"/>
    <w:rsid w:val="004727A7"/>
    <w:rsid w:val="004926B3"/>
    <w:rsid w:val="004E3AAD"/>
    <w:rsid w:val="004F16F5"/>
    <w:rsid w:val="004F4FCA"/>
    <w:rsid w:val="004F51BA"/>
    <w:rsid w:val="005218B0"/>
    <w:rsid w:val="00540DD0"/>
    <w:rsid w:val="00583F21"/>
    <w:rsid w:val="0058677F"/>
    <w:rsid w:val="005A3688"/>
    <w:rsid w:val="005B061D"/>
    <w:rsid w:val="005C6FA4"/>
    <w:rsid w:val="005C7927"/>
    <w:rsid w:val="005D5D00"/>
    <w:rsid w:val="00644D52"/>
    <w:rsid w:val="00652E0C"/>
    <w:rsid w:val="00654689"/>
    <w:rsid w:val="006643F1"/>
    <w:rsid w:val="006B6CF7"/>
    <w:rsid w:val="006D7E0F"/>
    <w:rsid w:val="006F2541"/>
    <w:rsid w:val="00723697"/>
    <w:rsid w:val="007514F1"/>
    <w:rsid w:val="00754484"/>
    <w:rsid w:val="00756788"/>
    <w:rsid w:val="007A1F0B"/>
    <w:rsid w:val="00835973"/>
    <w:rsid w:val="0085583A"/>
    <w:rsid w:val="008664D9"/>
    <w:rsid w:val="00881234"/>
    <w:rsid w:val="00890158"/>
    <w:rsid w:val="00896B62"/>
    <w:rsid w:val="008D2013"/>
    <w:rsid w:val="008F1262"/>
    <w:rsid w:val="00934B3C"/>
    <w:rsid w:val="00945867"/>
    <w:rsid w:val="00955724"/>
    <w:rsid w:val="0096734B"/>
    <w:rsid w:val="009835EF"/>
    <w:rsid w:val="00994D33"/>
    <w:rsid w:val="009B4C5C"/>
    <w:rsid w:val="009D1A45"/>
    <w:rsid w:val="00A062C9"/>
    <w:rsid w:val="00A132D5"/>
    <w:rsid w:val="00A31059"/>
    <w:rsid w:val="00A31FB9"/>
    <w:rsid w:val="00A417E9"/>
    <w:rsid w:val="00A65043"/>
    <w:rsid w:val="00A72566"/>
    <w:rsid w:val="00A806A5"/>
    <w:rsid w:val="00AA497A"/>
    <w:rsid w:val="00AB520D"/>
    <w:rsid w:val="00AF4B9B"/>
    <w:rsid w:val="00B01BF1"/>
    <w:rsid w:val="00B03036"/>
    <w:rsid w:val="00C1737E"/>
    <w:rsid w:val="00C21A08"/>
    <w:rsid w:val="00C7055B"/>
    <w:rsid w:val="00C93DB4"/>
    <w:rsid w:val="00CD3321"/>
    <w:rsid w:val="00CD534F"/>
    <w:rsid w:val="00CF0B2D"/>
    <w:rsid w:val="00CF4360"/>
    <w:rsid w:val="00CF5DE5"/>
    <w:rsid w:val="00CF75AB"/>
    <w:rsid w:val="00D02F23"/>
    <w:rsid w:val="00D173B8"/>
    <w:rsid w:val="00D21709"/>
    <w:rsid w:val="00D22C07"/>
    <w:rsid w:val="00D270D5"/>
    <w:rsid w:val="00D443C8"/>
    <w:rsid w:val="00D54812"/>
    <w:rsid w:val="00D7791A"/>
    <w:rsid w:val="00D95016"/>
    <w:rsid w:val="00DB04DB"/>
    <w:rsid w:val="00E02F3D"/>
    <w:rsid w:val="00E213FD"/>
    <w:rsid w:val="00E2551D"/>
    <w:rsid w:val="00E31C3C"/>
    <w:rsid w:val="00E50909"/>
    <w:rsid w:val="00E57F52"/>
    <w:rsid w:val="00E673EE"/>
    <w:rsid w:val="00E76BBA"/>
    <w:rsid w:val="00E850E4"/>
    <w:rsid w:val="00E85F6C"/>
    <w:rsid w:val="00E931DC"/>
    <w:rsid w:val="00EA4AEF"/>
    <w:rsid w:val="00EB212F"/>
    <w:rsid w:val="00EC1C9D"/>
    <w:rsid w:val="00ED2CC0"/>
    <w:rsid w:val="00ED4A4E"/>
    <w:rsid w:val="00ED71E7"/>
    <w:rsid w:val="00F47FD2"/>
    <w:rsid w:val="00F84DDD"/>
    <w:rsid w:val="00F95B35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EC506"/>
  <w15:chartTrackingRefBased/>
  <w15:docId w15:val="{3F70832E-F514-4BEF-A1D0-BE714C5D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48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70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702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520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520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B520D"/>
  </w:style>
  <w:style w:type="paragraph" w:styleId="ac">
    <w:name w:val="annotation subject"/>
    <w:basedOn w:val="aa"/>
    <w:next w:val="aa"/>
    <w:link w:val="ad"/>
    <w:uiPriority w:val="99"/>
    <w:semiHidden/>
    <w:unhideWhenUsed/>
    <w:rsid w:val="00AB520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B520D"/>
    <w:rPr>
      <w:b/>
      <w:bCs/>
    </w:rPr>
  </w:style>
  <w:style w:type="character" w:customStyle="1" w:styleId="fontstyle01">
    <w:name w:val="fontstyle01"/>
    <w:basedOn w:val="a0"/>
    <w:rsid w:val="00934B3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e">
    <w:name w:val="Revision"/>
    <w:hidden/>
    <w:uiPriority w:val="99"/>
    <w:semiHidden/>
    <w:rsid w:val="0064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198</Words>
  <Characters>1129</Characters>
  <Application>Microsoft Office Word</Application>
  <DocSecurity>0</DocSecurity>
  <Lines>9</Lines>
  <Paragraphs>2</Paragraphs>
  <ScaleCrop>false</ScaleCrop>
  <Company>UCAS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胡艳芳</dc:creator>
  <cp:keywords/>
  <dc:description/>
  <cp:lastModifiedBy>倩 张</cp:lastModifiedBy>
  <cp:revision>55</cp:revision>
  <dcterms:created xsi:type="dcterms:W3CDTF">2021-11-09T07:06:00Z</dcterms:created>
  <dcterms:modified xsi:type="dcterms:W3CDTF">2023-11-13T03:34:00Z</dcterms:modified>
</cp:coreProperties>
</file>